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985cf82bbf6f7dd1baef943edf7f322eba575"/>
    <w:p>
      <w:pPr>
        <w:pStyle w:val="Heading3"/>
      </w:pPr>
      <w:r>
        <w:t xml:space="preserve">Документальный фильм "Легенды Госбезопасности. Московский щит. Начало"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http://svao.mos.ru/presscenter/mediagallery/136537/9733983/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6537/973398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6537/973398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2023-08-09T01:22:29Z</dcterms:created>
  <dcterms:modified xsi:type="dcterms:W3CDTF">2023-08-09T01:22:29Z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